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08" w:rsidRPr="0035756A" w:rsidRDefault="00932408" w:rsidP="00AA0EEF">
      <w:pPr>
        <w:rPr>
          <w:rFonts w:ascii="Times New Roman" w:hAnsi="Times New Roman" w:cs="Times New Roman"/>
          <w:bCs/>
          <w:sz w:val="36"/>
          <w:szCs w:val="36"/>
        </w:rPr>
      </w:pPr>
      <w:r w:rsidRPr="0035756A">
        <w:rPr>
          <w:rFonts w:ascii="Times New Roman" w:hAnsi="Times New Roman" w:cs="Times New Roman"/>
          <w:bCs/>
          <w:sz w:val="36"/>
          <w:szCs w:val="36"/>
        </w:rPr>
        <w:t>Выступление к презентации</w:t>
      </w:r>
    </w:p>
    <w:p w:rsidR="0035756A" w:rsidRPr="001D1C4A" w:rsidRDefault="0035756A" w:rsidP="001D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C4A">
        <w:rPr>
          <w:rFonts w:ascii="Times New Roman" w:hAnsi="Times New Roman" w:cs="Times New Roman"/>
          <w:b/>
          <w:bCs/>
          <w:sz w:val="28"/>
          <w:szCs w:val="28"/>
        </w:rPr>
        <w:t xml:space="preserve">Слайд №1 </w:t>
      </w:r>
    </w:p>
    <w:p w:rsidR="0035756A" w:rsidRPr="0035756A" w:rsidRDefault="0035756A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«Самое дорогое у человека – это жизнь», - писал Н.А. Островский. А жизнь ребенка вдвойне дорога, потому что он еще только делает первые шаги в сложном мире, постигает день за днем все изгибы и превратности нашей жизни.</w:t>
      </w:r>
    </w:p>
    <w:p w:rsidR="0035756A" w:rsidRPr="0035756A" w:rsidRDefault="0035756A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года в год в нашем городе и нашей стране увеличивается количество автомобильного транспорта.  Быстрое развитие автомобильного транспорта, увеличение интенсивности движения выдвигает серьезную задачу – обеспечение безопасности жизни детей. По статистике каждый десятый жертвой дорожно-транспортного происшествия становится ребенок.</w:t>
      </w:r>
    </w:p>
    <w:p w:rsidR="0035756A" w:rsidRDefault="0035756A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Только в детском саду ребенок получает наиболее систематизированную информацию о безопасном поведении и приобретает главную для дошкольного возраста ценность – определенный набор полезных навыков и привычек. Чем больше у ребенка полезных навыков, чем больше у него полезных привычек, тем легче ему будут даваться любые знания. Соблюдение правил безопасной жизни должно стать осознанной необходимостью.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645" w:rsidRPr="001D1C4A" w:rsidRDefault="00045645" w:rsidP="001D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C4A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:rsidR="00045645" w:rsidRPr="001D1C4A" w:rsidRDefault="00045645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045645" w:rsidRPr="001D1C4A" w:rsidRDefault="00045645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Поэтому профилактика дорожно-транспортного  травматизма и формирование безопасного поведения на дороге  остается приоритетной проблемой общества, требует решения при всеобщем участии и эффективными методами.</w:t>
      </w:r>
    </w:p>
    <w:p w:rsidR="0035756A" w:rsidRPr="001D1C4A" w:rsidRDefault="00045645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В настоящее время еще одной  из самых актуальных проблем явл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яется здоровье и его сохранение. </w:t>
      </w:r>
      <w:r w:rsidRPr="001D1C4A">
        <w:rPr>
          <w:rFonts w:ascii="Times New Roman" w:hAnsi="Times New Roman" w:cs="Times New Roman"/>
          <w:bCs/>
          <w:sz w:val="28"/>
          <w:szCs w:val="28"/>
        </w:rPr>
        <w:t>Понятие “</w:t>
      </w:r>
      <w:proofErr w:type="spellStart"/>
      <w:r w:rsidRPr="001D1C4A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технологии” прочно в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ошло в образовательную систему. 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Принципы здорового образа жизни, принципы оптимальных физических нагрузок человек должен усваивать, как элементы культуры, в худшем случае со школьной скамьи, в лучшем – еще </w:t>
      </w:r>
      <w:r w:rsidRPr="001D1C4A">
        <w:rPr>
          <w:rFonts w:ascii="Times New Roman" w:hAnsi="Times New Roman" w:cs="Times New Roman"/>
          <w:bCs/>
          <w:sz w:val="28"/>
          <w:szCs w:val="28"/>
        </w:rPr>
        <w:t>раньше в семье, в детском саду.</w:t>
      </w:r>
    </w:p>
    <w:p w:rsidR="00AA0EEF" w:rsidRDefault="00111753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 xml:space="preserve">Поэтому темой своей работы я выбрала «Эффективность </w:t>
      </w:r>
      <w:proofErr w:type="spellStart"/>
      <w:r w:rsidRPr="001D1C4A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технологий </w:t>
      </w:r>
      <w:r w:rsidR="00793D40" w:rsidRPr="001D1C4A">
        <w:rPr>
          <w:rFonts w:ascii="Times New Roman" w:hAnsi="Times New Roman" w:cs="Times New Roman"/>
          <w:bCs/>
          <w:sz w:val="28"/>
          <w:szCs w:val="28"/>
        </w:rPr>
        <w:t>в обучении детей старшего дошкольного возраста безопасному поведению на дорогах»</w:t>
      </w:r>
      <w:r w:rsidR="001D1C4A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CF2" w:rsidRPr="001D1C4A" w:rsidRDefault="00045645" w:rsidP="001D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C4A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:rsidR="003D17A7" w:rsidRPr="003D17A7" w:rsidRDefault="003D17A7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Свою работу в старшей группе я начала с изучения </w:t>
      </w:r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трудов ученых и методической </w:t>
      </w:r>
      <w:r w:rsidRPr="003D17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литературы:</w:t>
      </w:r>
    </w:p>
    <w:p w:rsidR="003D17A7" w:rsidRPr="001D1C4A" w:rsidRDefault="003D17A7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для реализации этих задач в дошкольных учреждениях предложено большое количество вариативных программ развития и воспитания детей. Анализ программных документов показывает, что в них </w:t>
      </w:r>
      <w:r w:rsidRPr="001D1C4A">
        <w:rPr>
          <w:rFonts w:ascii="Times New Roman" w:hAnsi="Times New Roman" w:cs="Times New Roman"/>
          <w:bCs/>
          <w:sz w:val="28"/>
          <w:szCs w:val="28"/>
        </w:rPr>
        <w:lastRenderedPageBreak/>
        <w:t>выдвигается требование формирования у дошкольников знаний по обеспечению безопасности и умений осуществлять это.</w:t>
      </w:r>
    </w:p>
    <w:p w:rsidR="003D17A7" w:rsidRPr="001D1C4A" w:rsidRDefault="003D17A7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Однако хочется отметить с</w:t>
      </w:r>
      <w:r w:rsidRPr="001D1C4A">
        <w:rPr>
          <w:rFonts w:ascii="Times New Roman" w:hAnsi="Times New Roman" w:cs="Times New Roman"/>
          <w:bCs/>
          <w:sz w:val="28"/>
          <w:szCs w:val="28"/>
        </w:rPr>
        <w:t>истему работы по обучению дошкольников правилам дорожного движения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, которую 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 мы встречаем  в книге Т.И. Даниловой  «Программа «Светофор»</w:t>
      </w:r>
      <w:r w:rsidRPr="001D1C4A">
        <w:rPr>
          <w:rFonts w:ascii="Times New Roman" w:hAnsi="Times New Roman" w:cs="Times New Roman"/>
          <w:bCs/>
          <w:sz w:val="28"/>
          <w:szCs w:val="28"/>
        </w:rPr>
        <w:t>.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 Система автора, на мой взгляд, заслуживает внимания. Она включает все возможные составляющие: цели, содержание, методы, средства, формы обучения Книга содержит интересный и богатый, по моему усмотрению, материал о работе с </w:t>
      </w:r>
      <w:r w:rsidRPr="001D1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bCs/>
          <w:sz w:val="28"/>
          <w:szCs w:val="28"/>
        </w:rPr>
        <w:t>детьми каждой возрастной группы по формированию культуры поведения на дорогах и улицах: конспекты занятий и развлечений</w:t>
      </w:r>
      <w:proofErr w:type="gramStart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3D17A7" w:rsidRPr="001D1C4A" w:rsidRDefault="003D17A7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 xml:space="preserve">  О.А. </w:t>
      </w:r>
      <w:proofErr w:type="spellStart"/>
      <w:r w:rsidRPr="001D1C4A">
        <w:rPr>
          <w:rFonts w:ascii="Times New Roman" w:hAnsi="Times New Roman" w:cs="Times New Roman"/>
          <w:bCs/>
          <w:sz w:val="28"/>
          <w:szCs w:val="28"/>
        </w:rPr>
        <w:t>Скоролупова</w:t>
      </w:r>
      <w:proofErr w:type="spell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считает, что необходимо формирование у детей навыков осознанного поведения на улице города. Это возможно осуществить путём решения, нескольких задач: усвоение дошкольниками первоначальных знаний о правилах безопасного поведения на улице; формирование у детей качественно новых двигательных навыков и бдительного восприятия окружающей обстановки; развитие у детей способности к предвидению возможностей опасности в конкретной меняющейся ситуации и построению адекватного безопасного поведения</w:t>
      </w:r>
      <w:proofErr w:type="gramStart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В последние годы в дошкольной педагогике все больше разрабатываются программы по правилам дорожного </w:t>
      </w:r>
      <w:proofErr w:type="spellStart"/>
      <w:r w:rsidRPr="001D1C4A">
        <w:rPr>
          <w:rFonts w:ascii="Times New Roman" w:hAnsi="Times New Roman" w:cs="Times New Roman"/>
          <w:bCs/>
          <w:sz w:val="28"/>
          <w:szCs w:val="28"/>
        </w:rPr>
        <w:t>движенияяя</w:t>
      </w:r>
      <w:proofErr w:type="spellEnd"/>
    </w:p>
    <w:p w:rsidR="004B083F" w:rsidRPr="001D1C4A" w:rsidRDefault="00493B8D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 xml:space="preserve">Особый интерес для вызвала программа «Основы </w:t>
      </w:r>
      <w:proofErr w:type="gramStart"/>
      <w:r w:rsidRPr="001D1C4A">
        <w:rPr>
          <w:rFonts w:ascii="Times New Roman" w:hAnsi="Times New Roman" w:cs="Times New Roman"/>
          <w:bCs/>
          <w:sz w:val="28"/>
          <w:szCs w:val="28"/>
        </w:rPr>
        <w:t>безопасности</w:t>
      </w:r>
      <w:proofErr w:type="gram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 жизнедеятельности» разработана кандидатами психологических наук Р. Б. </w:t>
      </w:r>
      <w:proofErr w:type="spellStart"/>
      <w:r w:rsidRPr="001D1C4A">
        <w:rPr>
          <w:rFonts w:ascii="Times New Roman" w:hAnsi="Times New Roman" w:cs="Times New Roman"/>
          <w:bCs/>
          <w:sz w:val="28"/>
          <w:szCs w:val="28"/>
        </w:rPr>
        <w:t>Стеркиной</w:t>
      </w:r>
      <w:proofErr w:type="spellEnd"/>
      <w:r w:rsidRPr="001D1C4A">
        <w:rPr>
          <w:rFonts w:ascii="Times New Roman" w:hAnsi="Times New Roman" w:cs="Times New Roman"/>
          <w:bCs/>
          <w:sz w:val="28"/>
          <w:szCs w:val="28"/>
        </w:rPr>
        <w:t xml:space="preserve">, О. Л. Князевой, Н. Н. Авдеевой на основе проекта государственного стандарта дошкольного образования. Она предполагает решение важнейшей социально-педагогической задачи – воспитания у ребенка навыков адекватного поведения в различных неожиданных ситуациях. </w:t>
      </w:r>
    </w:p>
    <w:p w:rsidR="001B6D27" w:rsidRPr="001D1C4A" w:rsidRDefault="00493B8D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 xml:space="preserve"> В пособии </w:t>
      </w:r>
      <w:r w:rsidR="00841979" w:rsidRPr="001D1C4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841979" w:rsidRPr="001D1C4A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="00841979" w:rsidRPr="001D1C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1979" w:rsidRPr="001D1C4A">
        <w:rPr>
          <w:rFonts w:ascii="Times New Roman" w:hAnsi="Times New Roman" w:cs="Times New Roman"/>
          <w:bCs/>
          <w:sz w:val="28"/>
          <w:szCs w:val="28"/>
        </w:rPr>
        <w:t>технологиии</w:t>
      </w:r>
      <w:proofErr w:type="spellEnd"/>
      <w:r w:rsidR="00841979" w:rsidRPr="001D1C4A">
        <w:rPr>
          <w:rFonts w:ascii="Times New Roman" w:hAnsi="Times New Roman" w:cs="Times New Roman"/>
          <w:bCs/>
          <w:sz w:val="28"/>
          <w:szCs w:val="28"/>
        </w:rPr>
        <w:t xml:space="preserve"> в ДОУ» Л. В. </w:t>
      </w:r>
      <w:proofErr w:type="spellStart"/>
      <w:r w:rsidR="00841979" w:rsidRPr="001D1C4A">
        <w:rPr>
          <w:rFonts w:ascii="Times New Roman" w:hAnsi="Times New Roman" w:cs="Times New Roman"/>
          <w:bCs/>
          <w:sz w:val="28"/>
          <w:szCs w:val="28"/>
        </w:rPr>
        <w:t>Гаврючиной</w:t>
      </w:r>
      <w:proofErr w:type="spellEnd"/>
      <w:r w:rsidR="00841979" w:rsidRPr="001D1C4A">
        <w:rPr>
          <w:rFonts w:ascii="Times New Roman" w:hAnsi="Times New Roman" w:cs="Times New Roman"/>
          <w:bCs/>
          <w:sz w:val="28"/>
          <w:szCs w:val="28"/>
        </w:rPr>
        <w:t xml:space="preserve">   содержатся конспекты занятий для всех возрастных групп с использованием </w:t>
      </w:r>
      <w:proofErr w:type="spellStart"/>
      <w:r w:rsidR="0010127A" w:rsidRPr="001D1C4A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="0010127A" w:rsidRPr="001D1C4A">
        <w:rPr>
          <w:rFonts w:ascii="Times New Roman" w:hAnsi="Times New Roman" w:cs="Times New Roman"/>
          <w:bCs/>
          <w:sz w:val="28"/>
          <w:szCs w:val="28"/>
        </w:rPr>
        <w:t xml:space="preserve"> технологий, приводятся формы организации детской деятельности.</w:t>
      </w:r>
    </w:p>
    <w:p w:rsidR="00793D40" w:rsidRDefault="001B6D27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bCs/>
          <w:sz w:val="28"/>
          <w:szCs w:val="28"/>
        </w:rPr>
        <w:t>Также интересна система В. Т. Кудрявцев</w:t>
      </w:r>
      <w:r w:rsidR="0010127A" w:rsidRPr="001D1C4A">
        <w:rPr>
          <w:rFonts w:ascii="Times New Roman" w:hAnsi="Times New Roman" w:cs="Times New Roman"/>
          <w:bCs/>
          <w:sz w:val="28"/>
          <w:szCs w:val="28"/>
        </w:rPr>
        <w:t>а</w:t>
      </w:r>
      <w:r w:rsidR="004B083F" w:rsidRPr="001D1C4A">
        <w:rPr>
          <w:rFonts w:ascii="Times New Roman" w:hAnsi="Times New Roman" w:cs="Times New Roman"/>
          <w:bCs/>
          <w:sz w:val="28"/>
          <w:szCs w:val="28"/>
        </w:rPr>
        <w:t xml:space="preserve"> Б.Б. Егорова </w:t>
      </w:r>
      <w:r w:rsidRPr="001D1C4A">
        <w:rPr>
          <w:rFonts w:ascii="Times New Roman" w:hAnsi="Times New Roman" w:cs="Times New Roman"/>
          <w:bCs/>
          <w:sz w:val="28"/>
          <w:szCs w:val="28"/>
        </w:rPr>
        <w:t>«Развивающая педагогика оздоровления»</w:t>
      </w:r>
      <w:proofErr w:type="gramStart"/>
      <w:r w:rsidR="004B083F" w:rsidRPr="001D1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93D40" w:rsidRPr="001D1C4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D1C4A">
        <w:rPr>
          <w:rFonts w:ascii="Times New Roman" w:hAnsi="Times New Roman" w:cs="Times New Roman"/>
          <w:bCs/>
          <w:sz w:val="28"/>
          <w:szCs w:val="28"/>
        </w:rPr>
        <w:t>В этой книге представлена программа, методическое пособие, много полезных упражнений и увлекательных оздоровительных игр.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17A7" w:rsidRPr="001D1C4A" w:rsidRDefault="003D17A7" w:rsidP="001D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C4A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A07EF6" w:rsidRPr="001D1C4A" w:rsidRDefault="00A07EF6" w:rsidP="001D1C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Никого не оставляют равнодушным неутешительные св</w:t>
      </w:r>
      <w:r w:rsidR="003D17A7" w:rsidRPr="001D1C4A">
        <w:rPr>
          <w:rFonts w:ascii="Times New Roman" w:hAnsi="Times New Roman" w:cs="Times New Roman"/>
          <w:sz w:val="28"/>
          <w:szCs w:val="28"/>
        </w:rPr>
        <w:t xml:space="preserve">одки о ДТП, где потерпевшими, к </w:t>
      </w:r>
      <w:r w:rsidRPr="001D1C4A">
        <w:rPr>
          <w:rFonts w:ascii="Times New Roman" w:hAnsi="Times New Roman" w:cs="Times New Roman"/>
          <w:sz w:val="28"/>
          <w:szCs w:val="28"/>
        </w:rPr>
        <w:t xml:space="preserve">сожалению, являются и дети. Поэтому обеспечение безопасности движения на дороге становится все более важной государственной задачей.  </w:t>
      </w:r>
    </w:p>
    <w:p w:rsidR="00A07EF6" w:rsidRPr="001D1C4A" w:rsidRDefault="00A07EF6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Дети на </w:t>
      </w:r>
      <w:r w:rsidR="00BB2096" w:rsidRPr="001D1C4A">
        <w:rPr>
          <w:rFonts w:ascii="Times New Roman" w:hAnsi="Times New Roman" w:cs="Times New Roman"/>
          <w:sz w:val="28"/>
          <w:szCs w:val="28"/>
        </w:rPr>
        <w:t xml:space="preserve"> дороге часто ведут себя абсолю</w:t>
      </w:r>
      <w:r w:rsidRPr="001D1C4A">
        <w:rPr>
          <w:rFonts w:ascii="Times New Roman" w:hAnsi="Times New Roman" w:cs="Times New Roman"/>
          <w:sz w:val="28"/>
          <w:szCs w:val="28"/>
        </w:rPr>
        <w:t>тно непредсказуемо, поэтому необходимо у</w:t>
      </w:r>
      <w:r w:rsidR="00166993" w:rsidRPr="001D1C4A">
        <w:rPr>
          <w:rFonts w:ascii="Times New Roman" w:hAnsi="Times New Roman" w:cs="Times New Roman"/>
          <w:sz w:val="28"/>
          <w:szCs w:val="28"/>
        </w:rPr>
        <w:t>ч</w:t>
      </w:r>
      <w:r w:rsidRPr="001D1C4A">
        <w:rPr>
          <w:rFonts w:ascii="Times New Roman" w:hAnsi="Times New Roman" w:cs="Times New Roman"/>
          <w:sz w:val="28"/>
          <w:szCs w:val="28"/>
        </w:rPr>
        <w:t>итывать особенности детской психики при объяснении им правил дор. движения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Иногда </w:t>
      </w:r>
      <w:r w:rsidR="00166993" w:rsidRPr="001D1C4A">
        <w:rPr>
          <w:rFonts w:ascii="Times New Roman" w:hAnsi="Times New Roman" w:cs="Times New Roman"/>
          <w:sz w:val="28"/>
          <w:szCs w:val="28"/>
        </w:rPr>
        <w:t>дети знают, н</w:t>
      </w:r>
      <w:r w:rsidRPr="001D1C4A">
        <w:rPr>
          <w:rFonts w:ascii="Times New Roman" w:hAnsi="Times New Roman" w:cs="Times New Roman"/>
          <w:sz w:val="28"/>
          <w:szCs w:val="28"/>
        </w:rPr>
        <w:t>о не могут применить на практике полученные знания.</w:t>
      </w:r>
    </w:p>
    <w:p w:rsidR="004676CC" w:rsidRDefault="00166993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lastRenderedPageBreak/>
        <w:t>ФГОС дошкольного образования установил 5 образовательных областей, одна из которых «Социально-коммуникативное развитие». Содержание этой образовательной области включает в себя формирование основ безопасного поведения в быту, социуме, природе</w:t>
      </w:r>
      <w:r w:rsidR="00DA6BD8" w:rsidRPr="001D1C4A">
        <w:rPr>
          <w:rFonts w:ascii="Times New Roman" w:hAnsi="Times New Roman" w:cs="Times New Roman"/>
          <w:sz w:val="28"/>
          <w:szCs w:val="28"/>
        </w:rPr>
        <w:t>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4676CC" w:rsidRDefault="004676CC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Работа над данной темой особенно актуальна, поэтому целью работы стало – формирование у детей старшего дошкольного возраста навыков осознанного и безопасного поведения на улицах го</w:t>
      </w:r>
      <w:r w:rsidR="004B083F" w:rsidRPr="001D1C4A">
        <w:rPr>
          <w:rFonts w:ascii="Times New Roman" w:hAnsi="Times New Roman" w:cs="Times New Roman"/>
          <w:sz w:val="28"/>
          <w:szCs w:val="28"/>
        </w:rPr>
        <w:t>рода. Для достижения поставленн</w:t>
      </w:r>
      <w:r w:rsidRPr="001D1C4A">
        <w:rPr>
          <w:rFonts w:ascii="Times New Roman" w:hAnsi="Times New Roman" w:cs="Times New Roman"/>
          <w:sz w:val="28"/>
          <w:szCs w:val="28"/>
        </w:rPr>
        <w:t>ой цели необходимо было решить следующие задачи:</w:t>
      </w:r>
      <w:r w:rsidR="00DA6BD8" w:rsidRPr="001D1C4A">
        <w:rPr>
          <w:rFonts w:ascii="Times New Roman" w:hAnsi="Times New Roman" w:cs="Times New Roman"/>
          <w:sz w:val="28"/>
          <w:szCs w:val="28"/>
        </w:rPr>
        <w:t xml:space="preserve"> они на экране.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Для своей работы я определила формы и методы.</w:t>
      </w: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 xml:space="preserve">Я считаю необходимым обучать детей правилам дорожного движения в комплексе с использованием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технологий. </w:t>
      </w:r>
    </w:p>
    <w:p w:rsidR="00DA6BD8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технологии в дошкольном образовании – это  технологии, направленные на решение приоритетной  задачи современного образования – задачи сохранения, поддержания и обогащения здоровья субъектов педагогического процесса. Предлагаю вашему вниманию несколько форм и методов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с детьми по обучению правилам дорожного движения.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DA6BD8" w:rsidRPr="001D1C4A" w:rsidRDefault="00DA6BD8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Зрительная гимнастика</w:t>
      </w:r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  <w:proofErr w:type="spellEnd"/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глаз» улучшает кровоснабжение глазных яблок, нормализует тонус  глазодвигательных мышц, способствует быстрому снятию зрительного утомления.</w:t>
      </w:r>
    </w:p>
    <w:p w:rsidR="00DA6BD8" w:rsidRDefault="00DA6BD8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использую  зрительные гимнастики со стихотворным текстом, так  и с использование </w:t>
      </w:r>
      <w:proofErr w:type="gramStart"/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D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наглядного материала.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4" w:rsidRPr="001D1C4A" w:rsidRDefault="00BD79B4" w:rsidP="001D1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</w:p>
    <w:p w:rsidR="00963F15" w:rsidRPr="001D1C4A" w:rsidRDefault="00963F15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Оздоровительный бег.</w:t>
      </w:r>
    </w:p>
    <w:p w:rsidR="00963F15" w:rsidRPr="001D1C4A" w:rsidRDefault="00963F15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  Бег дает  детям не только  эмоциональный заряд бодрости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тренирует  дыхание</w:t>
      </w:r>
    </w:p>
    <w:p w:rsidR="00963F15" w:rsidRDefault="00963F15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 укрепляет мышцы, кости и суставы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>но и  развивает у детей эмоционально- волевую сферу в</w:t>
      </w:r>
      <w:r w:rsidR="00932408" w:rsidRPr="001D1C4A">
        <w:rPr>
          <w:rFonts w:ascii="Times New Roman" w:hAnsi="Times New Roman" w:cs="Times New Roman"/>
          <w:sz w:val="28"/>
          <w:szCs w:val="28"/>
        </w:rPr>
        <w:t xml:space="preserve"> играх на внимание.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E21" w:rsidRPr="00275C4B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C4B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Динамические паузы</w:t>
      </w:r>
      <w:r w:rsidRPr="001D1C4A">
        <w:rPr>
          <w:rFonts w:ascii="Times New Roman" w:hAnsi="Times New Roman" w:cs="Times New Roman"/>
          <w:sz w:val="28"/>
          <w:szCs w:val="28"/>
        </w:rPr>
        <w:t xml:space="preserve"> с использование  физкультурного оборудования (Диски здоровья, гимнастические ролики) и без него помогают снять статическое утомление различных мышц, ослабить умственное напряжение.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Игровое упражнение «Самолет»</w:t>
      </w:r>
    </w:p>
    <w:p w:rsidR="00963F15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Игровое упражнение Мотоциклы на улице города»</w:t>
      </w:r>
    </w:p>
    <w:p w:rsidR="003E788D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Игровое упражнение «Светофор»</w:t>
      </w:r>
    </w:p>
    <w:p w:rsidR="00275C4B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B4" w:rsidRPr="001D1C4A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lastRenderedPageBreak/>
        <w:t>Слайд 10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Наибольший интерес у детей вызывает </w:t>
      </w:r>
      <w:r w:rsidRPr="001D1C4A">
        <w:rPr>
          <w:rFonts w:ascii="Times New Roman" w:hAnsi="Times New Roman" w:cs="Times New Roman"/>
          <w:b/>
          <w:sz w:val="28"/>
          <w:szCs w:val="28"/>
        </w:rPr>
        <w:t>Работа с сеткой.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Использование сетки интегрировано решает задачи по развитию зрительного восприятия детей  и позволяет повысить двигательную активность, совершенствует зрительно – моторную координацию,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>развивает мелкую моторику, а также поддерживает интерес к выполнению задания.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«Автосервис».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Цель: Развитие логического мышления, составление из частей целое.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Ход игры: дети по образцу составляют из частей целое изображение.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«Что движется быстрее? »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Цель: Развитие зрительных функций, зрительно пространственного ориентирования, повышение двигательной активности, выделение транспорта по скорости движения.</w:t>
      </w:r>
    </w:p>
    <w:p w:rsidR="003E788D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Ход игры: ребёнок выбирает карточки со стола с изображением транспорта в зависимости от скорости его движения, от самого медленного до самого быстрого, – велосипед, машина, самолёт, ракета и т. п. карточки берёт по одной и располагает на сетке снизу вверх.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88D" w:rsidRPr="001D1C4A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1C4A">
        <w:rPr>
          <w:rFonts w:ascii="Times New Roman" w:hAnsi="Times New Roman" w:cs="Times New Roman"/>
          <w:b/>
          <w:sz w:val="28"/>
          <w:szCs w:val="28"/>
        </w:rPr>
        <w:t>Тестопластика</w:t>
      </w:r>
      <w:proofErr w:type="spellEnd"/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Работа с тестом оставляет приятные ощущения, помогает расслабиться. Этот вид работы удовлетворяет интерес ребенка к частям тела. Занятия с тестом позволяет снять стресс, помогают выражению чувств, закрепить 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полученные знания об окружающем мире, в том числе правил дорожного движения.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Готовые фигурки можно использовать в игре.   </w:t>
      </w:r>
    </w:p>
    <w:p w:rsidR="003E788D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- изготовить дорожные знаки, фигуры людей для сюжетно-ролевых, дидактических игр; При работе с тестом можно выполнить следующие задания:</w:t>
      </w:r>
    </w:p>
    <w:p w:rsidR="00ED50F9" w:rsidRPr="001D1C4A" w:rsidRDefault="003E788D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- смастерить разные маши</w:t>
      </w:r>
      <w:r w:rsidR="00932408" w:rsidRPr="001D1C4A">
        <w:rPr>
          <w:rFonts w:ascii="Times New Roman" w:hAnsi="Times New Roman" w:cs="Times New Roman"/>
          <w:sz w:val="28"/>
          <w:szCs w:val="28"/>
        </w:rPr>
        <w:t>ны (грузовые и легковые) и т.д.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 xml:space="preserve">Игры с песком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Игры с песком имеют положительное значение для развития психики ребенка,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установления психологического комфорта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- при взаимодействии с песком стабилизируется эмоциональное состояние;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- развивается мелкой моторики и тактильно-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мнемической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чувствительностиь</w:t>
      </w:r>
      <w:proofErr w:type="spellEnd"/>
      <w:proofErr w:type="gramStart"/>
      <w:r w:rsidRPr="001D1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которая влияет  на развитие центра речи в головном мозге ребенка, формирует произвольное внимание.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-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При игре с песком выполнить такие упражнения: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поскользить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ладонями по поверхности песка, выполняя зигзагообразные и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круговые движения;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- пройтись пальцами рук или ладошками по проложенным трассам, оставляя на них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следы;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lastRenderedPageBreak/>
        <w:t xml:space="preserve">- нарисовать с помощью пальцев рук дорожки, перекрестки, тротуары и поставить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необходимые дорожные знаки;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- создавать опасные дорожные ловушки и находить выход 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сложившийся 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ситуации; - построить свой микрорайон с домами улицами, тротуарами и провести</w:t>
      </w:r>
    </w:p>
    <w:p w:rsidR="00ED50F9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безопасный маршрут: детский сад – дом – школа.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F9" w:rsidRPr="001D1C4A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ED50F9" w:rsidRPr="001D1C4A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Сюжетн</w:t>
      </w:r>
      <w:proofErr w:type="gramStart"/>
      <w:r w:rsidRPr="001D1C4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D1C4A">
        <w:rPr>
          <w:rFonts w:ascii="Times New Roman" w:hAnsi="Times New Roman" w:cs="Times New Roman"/>
          <w:b/>
          <w:sz w:val="28"/>
          <w:szCs w:val="28"/>
        </w:rPr>
        <w:t xml:space="preserve"> игровые упражнения</w:t>
      </w:r>
      <w:r w:rsidR="00932408" w:rsidRPr="001D1C4A">
        <w:rPr>
          <w:rFonts w:ascii="Times New Roman" w:hAnsi="Times New Roman" w:cs="Times New Roman"/>
          <w:b/>
          <w:sz w:val="28"/>
          <w:szCs w:val="28"/>
        </w:rPr>
        <w:t xml:space="preserve"> и игры с использование макетов таких как</w:t>
      </w:r>
      <w:r w:rsidR="00932408" w:rsidRPr="001D1C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3D40" w:rsidRDefault="00ED50F9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«Пешеходный переход», «Проезжая часть»</w:t>
      </w:r>
      <w:r w:rsidR="00932408" w:rsidRPr="001D1C4A">
        <w:rPr>
          <w:rFonts w:ascii="Times New Roman" w:hAnsi="Times New Roman" w:cs="Times New Roman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>Во время этих упражнений и игр</w:t>
      </w:r>
      <w:r w:rsidR="00275C4B">
        <w:rPr>
          <w:rFonts w:ascii="Times New Roman" w:hAnsi="Times New Roman" w:cs="Times New Roman"/>
          <w:sz w:val="28"/>
          <w:szCs w:val="28"/>
        </w:rPr>
        <w:t xml:space="preserve">  дети не сидят за столами</w:t>
      </w:r>
      <w:r w:rsidRPr="001D1C4A">
        <w:rPr>
          <w:rFonts w:ascii="Times New Roman" w:hAnsi="Times New Roman" w:cs="Times New Roman"/>
          <w:sz w:val="28"/>
          <w:szCs w:val="28"/>
        </w:rPr>
        <w:t>, а передвигаются в пространстве группы, тем самым предотвращают утомление.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096" w:rsidRPr="001D1C4A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BD79B4" w:rsidRPr="001D1C4A" w:rsidRDefault="00BB2096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Опираясь на программы по изучению ПДД 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D79B4" w:rsidRPr="001D1C4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D79B4" w:rsidRPr="001D1C4A">
        <w:rPr>
          <w:rFonts w:ascii="Times New Roman" w:hAnsi="Times New Roman" w:cs="Times New Roman"/>
          <w:sz w:val="28"/>
          <w:szCs w:val="28"/>
        </w:rPr>
        <w:t xml:space="preserve"> технологии</w:t>
      </w:r>
      <w:proofErr w:type="gramStart"/>
      <w:r w:rsidR="00486B31" w:rsidRPr="001D1C4A">
        <w:rPr>
          <w:rFonts w:ascii="Times New Roman" w:hAnsi="Times New Roman" w:cs="Times New Roman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 учитывая их интегрированность, я объединила эти два направления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. </w:t>
      </w:r>
      <w:r w:rsidR="00486B31" w:rsidRPr="001D1C4A">
        <w:rPr>
          <w:rFonts w:ascii="Times New Roman" w:hAnsi="Times New Roman" w:cs="Times New Roman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>Это объединение обеспечило успешную работу и заинтересованность детей.</w:t>
      </w:r>
      <w:r w:rsidR="00486B31" w:rsidRPr="001D1C4A">
        <w:rPr>
          <w:rFonts w:ascii="Times New Roman" w:hAnsi="Times New Roman" w:cs="Times New Roman"/>
          <w:sz w:val="28"/>
          <w:szCs w:val="28"/>
        </w:rPr>
        <w:t xml:space="preserve"> Мне у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далось сделать родителей своими </w:t>
      </w:r>
      <w:r w:rsidR="00486B31" w:rsidRPr="001D1C4A">
        <w:rPr>
          <w:rFonts w:ascii="Times New Roman" w:hAnsi="Times New Roman" w:cs="Times New Roman"/>
          <w:sz w:val="28"/>
          <w:szCs w:val="28"/>
        </w:rPr>
        <w:t>единомышленниками. Я активно привлекаю их к созданию предметно-развивающей среды, участию в праздниках, викторинах, выставках</w:t>
      </w:r>
      <w:r w:rsidR="00BD79B4" w:rsidRPr="001D1C4A">
        <w:rPr>
          <w:rFonts w:ascii="Times New Roman" w:hAnsi="Times New Roman" w:cs="Times New Roman"/>
          <w:sz w:val="28"/>
          <w:szCs w:val="28"/>
        </w:rPr>
        <w:t>.</w:t>
      </w:r>
    </w:p>
    <w:p w:rsidR="004676CC" w:rsidRPr="001D1C4A" w:rsidRDefault="00BB2096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Особенностью данного опыта является неотъемлемая часть деятельности педагогов, родителей, детей в рамках работы дошкольного учреждения, в которой пропагандируется осознанное соблюдение родителей правил дорожного движения и безопасного образа жизни, определяются проблемы и задачи, выстраиваются пути реализации данных задач в разнообразной деятельности с детьми. Особую практичес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кую ценность опыта представляют: </w:t>
      </w:r>
      <w:r w:rsidRPr="001D1C4A">
        <w:rPr>
          <w:rFonts w:ascii="Times New Roman" w:hAnsi="Times New Roman" w:cs="Times New Roman"/>
          <w:sz w:val="28"/>
          <w:szCs w:val="28"/>
        </w:rPr>
        <w:t>методические разработки для педагогов детского сада, конспекты образовательных мероприятий, беседы, сценарии, картотека игр, формы взаимодействия с родителями. Использование различных форм работы с учетом возрастных особенностей позволяет сформировать навыки правильного осознанного поведения на дорогах.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 </w:t>
      </w:r>
      <w:r w:rsidRPr="001D1C4A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по данной теме </w:t>
      </w:r>
      <w:r w:rsidRPr="001D1C4A">
        <w:rPr>
          <w:rFonts w:ascii="Times New Roman" w:hAnsi="Times New Roman" w:cs="Times New Roman"/>
          <w:sz w:val="28"/>
          <w:szCs w:val="28"/>
        </w:rPr>
        <w:t xml:space="preserve">не </w:t>
      </w:r>
      <w:r w:rsidR="00932408" w:rsidRPr="001D1C4A">
        <w:rPr>
          <w:rFonts w:ascii="Times New Roman" w:hAnsi="Times New Roman" w:cs="Times New Roman"/>
          <w:sz w:val="28"/>
          <w:szCs w:val="28"/>
        </w:rPr>
        <w:t xml:space="preserve">   </w:t>
      </w:r>
      <w:r w:rsidRPr="001D1C4A">
        <w:rPr>
          <w:rFonts w:ascii="Times New Roman" w:hAnsi="Times New Roman" w:cs="Times New Roman"/>
          <w:sz w:val="28"/>
          <w:szCs w:val="28"/>
        </w:rPr>
        <w:t xml:space="preserve">выделяется в самостоятельный раздел, а входит во все разделы и направления </w:t>
      </w:r>
      <w:r w:rsidR="00BD79B4" w:rsidRPr="001D1C4A">
        <w:rPr>
          <w:rFonts w:ascii="Times New Roman" w:hAnsi="Times New Roman" w:cs="Times New Roman"/>
          <w:sz w:val="28"/>
          <w:szCs w:val="28"/>
        </w:rPr>
        <w:t>работы с детьми.</w:t>
      </w:r>
    </w:p>
    <w:p w:rsidR="00486B31" w:rsidRPr="001D1C4A" w:rsidRDefault="00486B31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E10" w:rsidRPr="001D1C4A" w:rsidRDefault="00BD79B4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486B31" w:rsidRPr="001D1C4A" w:rsidRDefault="00486B31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Проводимая работа направлена на развитие у детей самостоятельности, ответственности, способствует формированию умений наблюдать, регулиров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ать свои поведенческие реакции. </w:t>
      </w:r>
      <w:r w:rsidRPr="001D1C4A">
        <w:rPr>
          <w:rFonts w:ascii="Times New Roman" w:hAnsi="Times New Roman" w:cs="Times New Roman"/>
          <w:sz w:val="28"/>
          <w:szCs w:val="28"/>
        </w:rPr>
        <w:t xml:space="preserve">Результатом этой работы является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у детей представлений</w:t>
      </w:r>
      <w:r w:rsidR="00BD79B4" w:rsidRPr="001D1C4A">
        <w:rPr>
          <w:rFonts w:ascii="Times New Roman" w:hAnsi="Times New Roman" w:cs="Times New Roman"/>
          <w:sz w:val="28"/>
          <w:szCs w:val="28"/>
        </w:rPr>
        <w:t xml:space="preserve"> об основах личной безопасности и сохранности их своего здоровья.</w:t>
      </w:r>
    </w:p>
    <w:p w:rsidR="005B4E10" w:rsidRDefault="005B4E10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в ходе моих наблюдений выявлена стабильно положительная динамика усвоения программного материала. </w:t>
      </w:r>
      <w:r w:rsidRPr="001D1C4A">
        <w:rPr>
          <w:rFonts w:ascii="Times New Roman" w:hAnsi="Times New Roman" w:cs="Times New Roman"/>
          <w:sz w:val="28"/>
          <w:szCs w:val="28"/>
        </w:rPr>
        <w:lastRenderedPageBreak/>
        <w:t>Снизился процент заболеваемости ОРВИ и ОРЗ у детей, что благоприятно сказывается на их здоровье.</w:t>
      </w:r>
    </w:p>
    <w:p w:rsidR="00275C4B" w:rsidRPr="001D1C4A" w:rsidRDefault="00275C4B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3B0D4C" w:rsidRPr="001D1C4A" w:rsidRDefault="003B0D4C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C4A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работы: -    в группе создана оригинальная активизирующая предметная среда;-    расширился кругозор воспитанников, повысилась социальная компетенция дошкольников, -    повысилась культура поведения детей </w:t>
      </w:r>
      <w:r w:rsidR="001D1C4A" w:rsidRPr="001D1C4A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Pr="001D1C4A">
        <w:rPr>
          <w:rFonts w:ascii="Times New Roman" w:hAnsi="Times New Roman" w:cs="Times New Roman"/>
          <w:sz w:val="28"/>
          <w:szCs w:val="28"/>
        </w:rPr>
        <w:t>на улице и в общественном транспорте,-    укрепилась заинтересованность родителей в сотрудничестве с детским садом, -    воспитанники приобрели навыки и умения безопасного взаимодействия с окружающей средой, -    научились оценивать, анализировать дорожную обстановку и ситуацию.</w:t>
      </w:r>
      <w:proofErr w:type="gramEnd"/>
    </w:p>
    <w:p w:rsidR="00275C4B" w:rsidRDefault="003B0D4C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           В перспективе необходимо продолжить работу по  пополнению макетной среды по правилам дорожного движения в группе, привлечь к совместной работе сотрудников ГИБДД. Данная работа поможет воспитателям дошкольных учреждений организовать эффективную работу по формированию у детей знаний правил дорожного движения, используя </w:t>
      </w:r>
      <w:proofErr w:type="spellStart"/>
      <w:r w:rsidRPr="001D1C4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D1C4A">
        <w:rPr>
          <w:rFonts w:ascii="Times New Roman" w:hAnsi="Times New Roman" w:cs="Times New Roman"/>
          <w:sz w:val="28"/>
          <w:szCs w:val="28"/>
        </w:rPr>
        <w:t xml:space="preserve"> технологии.   </w:t>
      </w:r>
    </w:p>
    <w:p w:rsidR="00486B31" w:rsidRPr="001D1C4A" w:rsidRDefault="003B0D4C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86B31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C4A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486B31" w:rsidRPr="001D1C4A" w:rsidRDefault="00F22E21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 xml:space="preserve">Распространение педагогического опыта необходимая часть работы воспитателя. Поэтому    свою работу в этом направлении я начала с показа открытого занятия для начинающих педагогов. Далее мой опыт был представлен на педагогическом совете, опубликован в районном электронном сборнике. А так же </w:t>
      </w:r>
      <w:proofErr w:type="gramStart"/>
      <w:r w:rsidRPr="001D1C4A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Pr="001D1C4A">
        <w:rPr>
          <w:rFonts w:ascii="Times New Roman" w:hAnsi="Times New Roman" w:cs="Times New Roman"/>
          <w:sz w:val="28"/>
          <w:szCs w:val="28"/>
        </w:rPr>
        <w:t xml:space="preserve"> на сайте ДОУ  и Международном образовательном портале МААМ. РУ</w:t>
      </w:r>
      <w:r w:rsidR="001D1C4A" w:rsidRPr="001D1C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E21" w:rsidRPr="001D1C4A" w:rsidRDefault="00932408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="00AA0EEF" w:rsidRPr="001D1C4A">
        <w:rPr>
          <w:rFonts w:ascii="Times New Roman" w:hAnsi="Times New Roman" w:cs="Times New Roman"/>
          <w:sz w:val="28"/>
          <w:szCs w:val="28"/>
        </w:rPr>
        <w:t>    </w:t>
      </w:r>
    </w:p>
    <w:p w:rsidR="001D1C4A" w:rsidRPr="00275C4B" w:rsidRDefault="00AA0EEF" w:rsidP="001D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C4B">
        <w:rPr>
          <w:rFonts w:ascii="Times New Roman" w:hAnsi="Times New Roman" w:cs="Times New Roman"/>
          <w:b/>
          <w:sz w:val="28"/>
          <w:szCs w:val="28"/>
        </w:rPr>
        <w:t> </w:t>
      </w:r>
      <w:r w:rsidR="001D1C4A" w:rsidRPr="00275C4B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AA0EEF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При составлении своей работы мной была использована литература, которая перед вами на слайде</w:t>
      </w:r>
    </w:p>
    <w:p w:rsidR="001D1C4A" w:rsidRPr="001D1C4A" w:rsidRDefault="001D1C4A" w:rsidP="001D1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4A">
        <w:rPr>
          <w:rFonts w:ascii="Times New Roman" w:hAnsi="Times New Roman" w:cs="Times New Roman"/>
          <w:sz w:val="28"/>
          <w:szCs w:val="28"/>
        </w:rPr>
        <w:t>Спасибо за внимание</w:t>
      </w:r>
    </w:p>
    <w:p w:rsidR="00D6393B" w:rsidRDefault="00275C4B"/>
    <w:sectPr w:rsidR="00D6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F0"/>
    <w:rsid w:val="00045645"/>
    <w:rsid w:val="0010127A"/>
    <w:rsid w:val="00111753"/>
    <w:rsid w:val="00166993"/>
    <w:rsid w:val="001B6D27"/>
    <w:rsid w:val="001D1C4A"/>
    <w:rsid w:val="00275C4B"/>
    <w:rsid w:val="0035756A"/>
    <w:rsid w:val="003B0D4C"/>
    <w:rsid w:val="003D17A7"/>
    <w:rsid w:val="003E788D"/>
    <w:rsid w:val="004676CC"/>
    <w:rsid w:val="00486B31"/>
    <w:rsid w:val="00493B8D"/>
    <w:rsid w:val="004B083F"/>
    <w:rsid w:val="005B4E10"/>
    <w:rsid w:val="006C5321"/>
    <w:rsid w:val="00777BA0"/>
    <w:rsid w:val="00793D40"/>
    <w:rsid w:val="00841979"/>
    <w:rsid w:val="00932408"/>
    <w:rsid w:val="00963F15"/>
    <w:rsid w:val="009D2CF2"/>
    <w:rsid w:val="00A07EF6"/>
    <w:rsid w:val="00AA0EEF"/>
    <w:rsid w:val="00AB1C42"/>
    <w:rsid w:val="00AD5BF0"/>
    <w:rsid w:val="00BB2096"/>
    <w:rsid w:val="00BD79B4"/>
    <w:rsid w:val="00C63345"/>
    <w:rsid w:val="00DA6BD8"/>
    <w:rsid w:val="00ED50F9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парамошка</dc:creator>
  <cp:keywords/>
  <dc:description/>
  <cp:lastModifiedBy>Какхочешь</cp:lastModifiedBy>
  <cp:revision>4</cp:revision>
  <dcterms:created xsi:type="dcterms:W3CDTF">2014-12-08T18:43:00Z</dcterms:created>
  <dcterms:modified xsi:type="dcterms:W3CDTF">2014-12-09T22:33:00Z</dcterms:modified>
</cp:coreProperties>
</file>